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  <w:lang w:eastAsia="zh-CN"/>
        </w:rPr>
        <w:t>垫江县中小企业集聚区发展规</w:t>
      </w:r>
      <w:bookmarkStart w:id="0" w:name="_GoBack"/>
      <w:bookmarkEnd w:id="0"/>
      <w:r>
        <w:rPr>
          <w:rFonts w:hint="eastAsia" w:ascii="方正小标宋_GBK" w:eastAsia="方正小标宋_GBK"/>
          <w:sz w:val="38"/>
          <w:szCs w:val="38"/>
          <w:lang w:eastAsia="zh-CN"/>
        </w:rPr>
        <w:t>划（2022-2025年）</w:t>
      </w:r>
      <w:r>
        <w:rPr>
          <w:rFonts w:hint="eastAsia" w:ascii="方正小标宋_GBK" w:eastAsia="方正小标宋_GBK"/>
          <w:sz w:val="38"/>
          <w:szCs w:val="38"/>
        </w:rPr>
        <w:t>环境影响评价公众意见表</w:t>
      </w:r>
    </w:p>
    <w:p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5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垫江县中小企业集聚区发展规划（2022-2025年）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环境影响评价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一、本页为公众意见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177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与本规划环境影响和环境保护措施有关的建议和意见</w:t>
            </w:r>
            <w:r>
              <w:rPr>
                <w:rFonts w:ascii="宋体" w:hAnsi="宋体" w:eastAsia="宋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hAnsi="宋体" w:eastAsia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hAnsi="宋体" w:eastAsia="宋体"/>
                <w:sz w:val="21"/>
                <w:szCs w:val="21"/>
              </w:rPr>
              <w:t>等与环评无关的意见或者诉求不属于环评公参内容）</w:t>
            </w:r>
          </w:p>
        </w:tc>
        <w:tc>
          <w:tcPr>
            <w:tcW w:w="7289" w:type="dxa"/>
            <w:gridSpan w:val="2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（填写该项内容时请勿涉及国家秘密、商业秘密、个人隐私等内容）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二、本页为公众信息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公众为公民的请填写以下信息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有效联系方式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xx省xx市xx县（区、市）xx乡（镇、街道）xx村（居委会）xx村民组（小区）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2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是否同意公开个人信息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（若不填则默认为不同意公开）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DF330F-325D-4F8C-A1DE-CA2DF88250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FDD58FF-7D83-4385-9ED0-1EABEF9FC99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31BD2B7-EF77-476D-AF3F-04FC807D25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NDE5ZTNiYmRkM2JmZDE3NzRlMzJjYWJkMGJiMWYifQ=="/>
  </w:docVars>
  <w:rsids>
    <w:rsidRoot w:val="00197FC6"/>
    <w:rsid w:val="000F2D9A"/>
    <w:rsid w:val="00197FC6"/>
    <w:rsid w:val="002279D0"/>
    <w:rsid w:val="002952B1"/>
    <w:rsid w:val="00355ABF"/>
    <w:rsid w:val="003808D0"/>
    <w:rsid w:val="00392FD2"/>
    <w:rsid w:val="00433BB1"/>
    <w:rsid w:val="005815E2"/>
    <w:rsid w:val="006E60E6"/>
    <w:rsid w:val="007A58DE"/>
    <w:rsid w:val="00853A1D"/>
    <w:rsid w:val="00A2666A"/>
    <w:rsid w:val="00A30FB6"/>
    <w:rsid w:val="00CF1086"/>
    <w:rsid w:val="00DA6FD6"/>
    <w:rsid w:val="00E22704"/>
    <w:rsid w:val="00E31EB4"/>
    <w:rsid w:val="00EE44A5"/>
    <w:rsid w:val="2164279E"/>
    <w:rsid w:val="3FCE7C86"/>
    <w:rsid w:val="468C7584"/>
    <w:rsid w:val="66F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uiPriority w:val="99"/>
    <w:pPr>
      <w:ind w:leftChars="200" w:hanging="200" w:hanging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295</Words>
  <Characters>301</Characters>
  <Lines>2</Lines>
  <Paragraphs>1</Paragraphs>
  <TotalTime>11</TotalTime>
  <ScaleCrop>false</ScaleCrop>
  <LinksUpToDate>false</LinksUpToDate>
  <CharactersWithSpaces>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2018-12-05T03:10:00Z</dcterms:created>
  <dc:creator>user</dc:creator>
  <cp:lastModifiedBy>噗噗。。</cp:lastModifiedBy>
  <dcterms:modified xsi:type="dcterms:W3CDTF">2023-04-10T01:56:35Z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366ACB24AD9F4803BBB7764435397C14</vt:lpwstr>
  </property>
</Properties>
</file>