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0" w:type="dxa"/>
        <w:tblInd w:w="96" w:type="dxa"/>
        <w:tblLook w:val="04A0"/>
      </w:tblPr>
      <w:tblGrid>
        <w:gridCol w:w="9140"/>
      </w:tblGrid>
      <w:tr w:rsidR="005D5CED" w:rsidRPr="005D5CED" w:rsidTr="005D5CED">
        <w:trPr>
          <w:trHeight w:val="588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CED" w:rsidRPr="005D5CED" w:rsidRDefault="005D5CED" w:rsidP="005D5CED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5D5CED" w:rsidRPr="005D5CED" w:rsidTr="005D5CED">
        <w:trPr>
          <w:trHeight w:val="588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CED" w:rsidRPr="005D5CED" w:rsidRDefault="00924FE7" w:rsidP="00657A09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2"/>
                <w:szCs w:val="32"/>
              </w:rPr>
            </w:pPr>
            <w:r w:rsidRPr="00924FE7"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</w:rPr>
              <w:t>垫江县2021年1-12月享受灵活就业（非全日制公益性岗位就业）社会保险补贴人员公示</w:t>
            </w:r>
          </w:p>
        </w:tc>
      </w:tr>
      <w:tr w:rsidR="005D5CED" w:rsidRPr="005D5CED" w:rsidTr="005D5CED">
        <w:trPr>
          <w:trHeight w:val="588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CED" w:rsidRPr="005D5CED" w:rsidRDefault="005D5CED" w:rsidP="00924FE7">
            <w:pPr>
              <w:widowControl/>
              <w:rPr>
                <w:rFonts w:ascii="方正小标宋_GBK" w:eastAsia="方正小标宋_GBK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D5CED" w:rsidRPr="00453812" w:rsidTr="005D5CED">
        <w:trPr>
          <w:trHeight w:val="1080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CED" w:rsidRPr="005D5CED" w:rsidRDefault="005D5CED" w:rsidP="00924FE7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5D5CE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   按照财政部 人社部《关于印发《就业补助资金管理办法》的通知》（财社〔2017〕164号）要求，现将拟发放</w:t>
            </w:r>
            <w:r w:rsidR="00705064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垫江县</w:t>
            </w:r>
            <w:r w:rsidR="00924FE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2021</w:t>
            </w:r>
            <w:r w:rsidR="00C2483E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="00924FE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1-12月</w:t>
            </w:r>
            <w:r w:rsidR="00924FE7" w:rsidRPr="00924FE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享受灵活就业（非全日制公益性岗位就业）社会保险补贴</w:t>
            </w:r>
            <w:r w:rsidR="00C2483E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名单</w:t>
            </w:r>
            <w:r w:rsidRPr="005D5CE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予以公示。</w:t>
            </w:r>
          </w:p>
        </w:tc>
      </w:tr>
      <w:tr w:rsidR="005D5CED" w:rsidRPr="005D5CED" w:rsidTr="005D5CED">
        <w:trPr>
          <w:trHeight w:val="582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CED" w:rsidRPr="005D5CED" w:rsidRDefault="005D5CED" w:rsidP="005D5CE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D5CE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一、公示期</w:t>
            </w:r>
            <w:r w:rsidR="00644F2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：</w:t>
            </w:r>
            <w:r w:rsidR="00BC034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2022</w:t>
            </w:r>
            <w:r w:rsidR="00644F25" w:rsidRPr="00644F2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="007F365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="00644F25" w:rsidRPr="00644F2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7F365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  <w:r w:rsidR="00644F25" w:rsidRPr="00644F2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日——</w:t>
            </w:r>
            <w:r w:rsidR="00BC034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2022</w:t>
            </w:r>
            <w:r w:rsidR="00644F25" w:rsidRPr="00644F2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="007F365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="00644F25" w:rsidRPr="00644F2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7F365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  <w:r w:rsidR="00644F25" w:rsidRPr="00644F2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5D5CED" w:rsidRPr="005D5CED" w:rsidTr="005D5CED">
        <w:trPr>
          <w:trHeight w:val="1152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CED" w:rsidRDefault="00644F25" w:rsidP="00644F2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D5CE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二、受理地点及电话</w:t>
            </w:r>
          </w:p>
          <w:p w:rsidR="00644F25" w:rsidRPr="00644F25" w:rsidRDefault="00644F25" w:rsidP="00644F2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644F2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受理单位：垫江县就业和人才中心</w:t>
            </w:r>
          </w:p>
          <w:p w:rsidR="00644F25" w:rsidRPr="00644F25" w:rsidRDefault="00644F25" w:rsidP="00644F2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644F2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受理地点：垫江县就业和人才中心212办公室（就业指导科）</w:t>
            </w:r>
          </w:p>
          <w:p w:rsidR="00644F25" w:rsidRPr="00644F25" w:rsidRDefault="00644F25" w:rsidP="00644F2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644F2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联系电话：</w:t>
            </w:r>
            <w:r w:rsidR="00BC034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74636023</w:t>
            </w:r>
          </w:p>
          <w:p w:rsidR="00644F25" w:rsidRPr="00644F25" w:rsidRDefault="00924FE7" w:rsidP="00644F2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联系人：李</w:t>
            </w:r>
            <w:r w:rsidR="00644F25" w:rsidRPr="00644F2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老师</w:t>
            </w:r>
          </w:p>
        </w:tc>
      </w:tr>
      <w:tr w:rsidR="005D5CED" w:rsidRPr="005D5CED" w:rsidTr="005D5CED">
        <w:trPr>
          <w:trHeight w:val="582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CED" w:rsidRPr="006D6E72" w:rsidRDefault="005D5CED" w:rsidP="006D6E72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D6E7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公示要求</w:t>
            </w:r>
          </w:p>
        </w:tc>
      </w:tr>
      <w:tr w:rsidR="005D5CED" w:rsidRPr="005D5CED" w:rsidTr="005D5CED">
        <w:trPr>
          <w:trHeight w:val="582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CED" w:rsidRPr="00644F25" w:rsidRDefault="006D6E72" w:rsidP="006D6E7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1、</w:t>
            </w:r>
            <w:r w:rsidR="005D5CED" w:rsidRPr="00644F2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如对公示内容有异议，请以书面、署名形式反映。</w:t>
            </w:r>
          </w:p>
        </w:tc>
      </w:tr>
      <w:tr w:rsidR="005D5CED" w:rsidRPr="005D5CED" w:rsidTr="005D5CED">
        <w:trPr>
          <w:trHeight w:val="888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CED" w:rsidRPr="005D5CED" w:rsidRDefault="006D6E72" w:rsidP="005D5CED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2、</w:t>
            </w:r>
            <w:r w:rsidR="005D5CED" w:rsidRPr="005D5CE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反映人必须用真实姓名，反映情况应实事求是，真实、具体、敢于负责。不允许借机捏造事实，泄愤报复或有意诬陷，一经查实，将严肃处理。</w:t>
            </w:r>
          </w:p>
        </w:tc>
      </w:tr>
      <w:tr w:rsidR="005D5CED" w:rsidRPr="005D5CED" w:rsidTr="005D5CED">
        <w:trPr>
          <w:trHeight w:val="582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CED" w:rsidRPr="005D5CED" w:rsidRDefault="006D6E72" w:rsidP="005D5CED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3、</w:t>
            </w:r>
            <w:r w:rsidR="005D5CED" w:rsidRPr="005D5CE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受理机构对反映人员和反映情况严格保密。</w:t>
            </w:r>
          </w:p>
        </w:tc>
      </w:tr>
      <w:tr w:rsidR="005D5CED" w:rsidRPr="005D5CED" w:rsidTr="005D5CED">
        <w:trPr>
          <w:trHeight w:val="288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CED" w:rsidRPr="005D5CED" w:rsidRDefault="005D5CED" w:rsidP="005D5C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44F25" w:rsidRPr="005D5CED" w:rsidTr="005D5CED">
        <w:trPr>
          <w:trHeight w:val="288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F25" w:rsidRPr="005D5CED" w:rsidRDefault="00644F25" w:rsidP="00924FE7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5D5CE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附件：</w:t>
            </w:r>
            <w:r w:rsidR="00924FE7" w:rsidRPr="00E35761">
              <w:rPr>
                <w:rFonts w:ascii="宋体" w:hAnsi="宋体" w:cs="宋体" w:hint="eastAsia"/>
                <w:color w:val="000000"/>
                <w:sz w:val="24"/>
                <w:szCs w:val="24"/>
              </w:rPr>
              <w:t>垫江县2021年1-12月享受灵活就业（非全日制公益性岗位就业）社会保险补贴人员公示表</w:t>
            </w:r>
          </w:p>
        </w:tc>
      </w:tr>
      <w:tr w:rsidR="00644F25" w:rsidRPr="005D5CED" w:rsidTr="005D5CED">
        <w:trPr>
          <w:trHeight w:val="288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DF7" w:rsidRPr="005D5CED" w:rsidRDefault="00154DF7" w:rsidP="00B23C2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4F25" w:rsidRPr="005D5CED" w:rsidTr="005D5CED">
        <w:trPr>
          <w:trHeight w:val="582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F25" w:rsidRPr="005D5CED" w:rsidRDefault="00644F25" w:rsidP="00B23C29">
            <w:pPr>
              <w:widowControl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5D5CE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 w:rsidR="00B23C2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</w:t>
            </w:r>
            <w:r w:rsidRPr="005D5CE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县就业和人才中心</w:t>
            </w:r>
          </w:p>
        </w:tc>
      </w:tr>
      <w:tr w:rsidR="00644F25" w:rsidRPr="005D5CED" w:rsidTr="005D5CED">
        <w:trPr>
          <w:trHeight w:val="582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F25" w:rsidRPr="005D5CED" w:rsidRDefault="00BC034F" w:rsidP="005D5CED">
            <w:pPr>
              <w:widowControl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2022</w:t>
            </w:r>
            <w:r w:rsidR="00644F25" w:rsidRPr="005D5CE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="007F365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="00644F25" w:rsidRPr="005D5CE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7F365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  <w:r w:rsidR="00644F25" w:rsidRPr="005D5CE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781BA5" w:rsidRDefault="00781BA5" w:rsidP="005D5CED">
      <w:pPr>
        <w:jc w:val="right"/>
      </w:pPr>
    </w:p>
    <w:sectPr w:rsidR="00781BA5" w:rsidSect="005D5CED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D45" w:rsidRDefault="00A81D45" w:rsidP="00BC034F">
      <w:r>
        <w:separator/>
      </w:r>
    </w:p>
  </w:endnote>
  <w:endnote w:type="continuationSeparator" w:id="1">
    <w:p w:rsidR="00A81D45" w:rsidRDefault="00A81D45" w:rsidP="00BC0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D45" w:rsidRDefault="00A81D45" w:rsidP="00BC034F">
      <w:r>
        <w:separator/>
      </w:r>
    </w:p>
  </w:footnote>
  <w:footnote w:type="continuationSeparator" w:id="1">
    <w:p w:rsidR="00A81D45" w:rsidRDefault="00A81D45" w:rsidP="00BC03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D7860"/>
    <w:multiLevelType w:val="hybridMultilevel"/>
    <w:tmpl w:val="BCD27D22"/>
    <w:lvl w:ilvl="0" w:tplc="A370A7F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0A0736"/>
    <w:multiLevelType w:val="hybridMultilevel"/>
    <w:tmpl w:val="29C61718"/>
    <w:lvl w:ilvl="0" w:tplc="05FAC43E">
      <w:start w:val="1"/>
      <w:numFmt w:val="japaneseCounting"/>
      <w:lvlText w:val="(%1)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CED"/>
    <w:rsid w:val="00000174"/>
    <w:rsid w:val="00071CDF"/>
    <w:rsid w:val="00090EDD"/>
    <w:rsid w:val="00154DF7"/>
    <w:rsid w:val="00206A9C"/>
    <w:rsid w:val="002146D1"/>
    <w:rsid w:val="002530E7"/>
    <w:rsid w:val="00260D05"/>
    <w:rsid w:val="00307045"/>
    <w:rsid w:val="00332877"/>
    <w:rsid w:val="00360290"/>
    <w:rsid w:val="004349A7"/>
    <w:rsid w:val="00453812"/>
    <w:rsid w:val="00546DAE"/>
    <w:rsid w:val="00552570"/>
    <w:rsid w:val="005A3273"/>
    <w:rsid w:val="005C1148"/>
    <w:rsid w:val="005D5CED"/>
    <w:rsid w:val="00644F25"/>
    <w:rsid w:val="00657A09"/>
    <w:rsid w:val="006D6E72"/>
    <w:rsid w:val="00705064"/>
    <w:rsid w:val="00781BA5"/>
    <w:rsid w:val="007F3655"/>
    <w:rsid w:val="008A2619"/>
    <w:rsid w:val="008F4C85"/>
    <w:rsid w:val="00924FE7"/>
    <w:rsid w:val="009F5737"/>
    <w:rsid w:val="00A4798C"/>
    <w:rsid w:val="00A81D45"/>
    <w:rsid w:val="00B23C29"/>
    <w:rsid w:val="00B52011"/>
    <w:rsid w:val="00B86237"/>
    <w:rsid w:val="00BC034F"/>
    <w:rsid w:val="00BF074C"/>
    <w:rsid w:val="00C2483E"/>
    <w:rsid w:val="00C36BA5"/>
    <w:rsid w:val="00C42BD3"/>
    <w:rsid w:val="00CD17DB"/>
    <w:rsid w:val="00D23E1D"/>
    <w:rsid w:val="00D53F17"/>
    <w:rsid w:val="00DF6666"/>
    <w:rsid w:val="00E90F6A"/>
    <w:rsid w:val="00EC2C7C"/>
    <w:rsid w:val="00F010D7"/>
    <w:rsid w:val="00F6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F2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C0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C034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C0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C03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9jing.cn</dc:creator>
  <cp:lastModifiedBy>gyb1</cp:lastModifiedBy>
  <cp:revision>5</cp:revision>
  <cp:lastPrinted>2022-05-30T02:57:00Z</cp:lastPrinted>
  <dcterms:created xsi:type="dcterms:W3CDTF">2022-08-17T02:14:00Z</dcterms:created>
  <dcterms:modified xsi:type="dcterms:W3CDTF">2022-08-17T02:19:00Z</dcterms:modified>
</cp:coreProperties>
</file>